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36" w:rsidRPr="006B3675" w:rsidRDefault="008148BD">
      <w:pPr>
        <w:rPr>
          <w:b/>
          <w:sz w:val="28"/>
          <w:szCs w:val="28"/>
        </w:rPr>
      </w:pPr>
      <w:bookmarkStart w:id="0" w:name="_GoBack"/>
      <w:bookmarkEnd w:id="0"/>
      <w:r w:rsidRPr="006B3675">
        <w:rPr>
          <w:b/>
          <w:sz w:val="28"/>
          <w:szCs w:val="28"/>
        </w:rPr>
        <w:t xml:space="preserve">Oppdatert </w:t>
      </w:r>
      <w:r w:rsidR="00480968" w:rsidRPr="006B3675">
        <w:rPr>
          <w:b/>
          <w:sz w:val="28"/>
          <w:szCs w:val="28"/>
        </w:rPr>
        <w:t xml:space="preserve">Informasjon om Dommer 1 </w:t>
      </w:r>
      <w:r w:rsidR="000F2AA1" w:rsidRPr="006B3675">
        <w:rPr>
          <w:b/>
          <w:sz w:val="28"/>
          <w:szCs w:val="28"/>
        </w:rPr>
        <w:t xml:space="preserve">/ Arrangør 1 </w:t>
      </w:r>
      <w:r w:rsidR="00BD049D" w:rsidRPr="006B3675">
        <w:rPr>
          <w:b/>
          <w:sz w:val="28"/>
          <w:szCs w:val="28"/>
        </w:rPr>
        <w:t>-</w:t>
      </w:r>
      <w:r w:rsidR="000F2AA1" w:rsidRPr="006B3675">
        <w:rPr>
          <w:b/>
          <w:sz w:val="28"/>
          <w:szCs w:val="28"/>
        </w:rPr>
        <w:t xml:space="preserve"> </w:t>
      </w:r>
      <w:r w:rsidR="00BD049D" w:rsidRPr="006B3675">
        <w:rPr>
          <w:b/>
          <w:sz w:val="28"/>
          <w:szCs w:val="28"/>
        </w:rPr>
        <w:t>kurs, påmelding er åpnet</w:t>
      </w:r>
    </w:p>
    <w:p w:rsidR="000F2AA1" w:rsidRPr="00C5680D" w:rsidRDefault="000F2AA1" w:rsidP="000F2AA1">
      <w:pPr>
        <w:pStyle w:val="NoSpacing"/>
        <w:rPr>
          <w:b/>
        </w:rPr>
      </w:pPr>
      <w:r w:rsidRPr="00C5680D">
        <w:rPr>
          <w:b/>
        </w:rPr>
        <w:t xml:space="preserve">Dato: </w:t>
      </w:r>
      <w:r w:rsidR="00C5680D">
        <w:rPr>
          <w:b/>
        </w:rPr>
        <w:tab/>
      </w:r>
      <w:r w:rsidR="00C5680D">
        <w:rPr>
          <w:b/>
        </w:rPr>
        <w:tab/>
      </w:r>
      <w:r w:rsidRPr="00C5680D">
        <w:rPr>
          <w:b/>
        </w:rPr>
        <w:t>18, 19, 25 og 26 november 2015</w:t>
      </w:r>
    </w:p>
    <w:p w:rsidR="000F2AA1" w:rsidRDefault="000F2AA1" w:rsidP="000F2AA1">
      <w:pPr>
        <w:pStyle w:val="NoSpacing"/>
      </w:pPr>
      <w:r>
        <w:t xml:space="preserve">Klokkeslett: </w:t>
      </w:r>
      <w:r w:rsidR="00C5680D">
        <w:tab/>
      </w:r>
      <w:r>
        <w:t>17:30 – 21:</w:t>
      </w:r>
      <w:r w:rsidR="008024A4">
        <w:t>0</w:t>
      </w:r>
      <w:r>
        <w:t>0</w:t>
      </w:r>
    </w:p>
    <w:p w:rsidR="000F2AA1" w:rsidRDefault="000F2AA1" w:rsidP="000F2AA1">
      <w:pPr>
        <w:pStyle w:val="NoSpacing"/>
      </w:pPr>
      <w:r w:rsidRPr="00141839">
        <w:rPr>
          <w:b/>
        </w:rPr>
        <w:t>Sted</w:t>
      </w:r>
      <w:r>
        <w:t xml:space="preserve">: </w:t>
      </w:r>
      <w:r w:rsidR="00C5680D">
        <w:tab/>
      </w:r>
      <w:r w:rsidR="00C5680D">
        <w:tab/>
      </w:r>
      <w:r>
        <w:t>Subsea 7, Kanalsletta 9, 4033 Stavanger (Forus)</w:t>
      </w:r>
    </w:p>
    <w:p w:rsidR="000F2AA1" w:rsidRDefault="000F2AA1" w:rsidP="000F2AA1">
      <w:pPr>
        <w:pStyle w:val="NoSpacing"/>
      </w:pPr>
      <w:r>
        <w:t xml:space="preserve">Instruktør: </w:t>
      </w:r>
      <w:r w:rsidR="00C5680D">
        <w:tab/>
      </w:r>
      <w:r>
        <w:t>Torgrim Log</w:t>
      </w:r>
      <w:r w:rsidR="00176263">
        <w:t>, Forbundsdommer</w:t>
      </w:r>
      <w:r w:rsidR="00AA7790">
        <w:t xml:space="preserve"> &amp; Matchdommer</w:t>
      </w:r>
    </w:p>
    <w:p w:rsidR="000F2AA1" w:rsidRDefault="000F2AA1" w:rsidP="000F2AA1">
      <w:pPr>
        <w:pStyle w:val="NoSpacing"/>
      </w:pPr>
      <w:r>
        <w:t xml:space="preserve">Arrangør: </w:t>
      </w:r>
      <w:r w:rsidR="00C5680D">
        <w:tab/>
      </w:r>
      <w:r>
        <w:t>Rogaland Seilkrets</w:t>
      </w:r>
    </w:p>
    <w:p w:rsidR="00177547" w:rsidRDefault="00177547" w:rsidP="000F2AA1">
      <w:pPr>
        <w:pStyle w:val="NoSpacing"/>
      </w:pPr>
      <w:r w:rsidRPr="00141839">
        <w:rPr>
          <w:b/>
        </w:rPr>
        <w:t>Forberedelser</w:t>
      </w:r>
      <w:r w:rsidR="00176263">
        <w:t>:</w:t>
      </w:r>
      <w:r w:rsidR="00C5680D">
        <w:tab/>
        <w:t>S</w:t>
      </w:r>
      <w:r>
        <w:t>e under</w:t>
      </w:r>
    </w:p>
    <w:p w:rsidR="008148BD" w:rsidRDefault="008148BD" w:rsidP="00915DAA">
      <w:pPr>
        <w:pStyle w:val="NoSpacing"/>
        <w:rPr>
          <w:b/>
        </w:rPr>
      </w:pPr>
    </w:p>
    <w:p w:rsidR="00FE315B" w:rsidRPr="00915DAA" w:rsidRDefault="00126790" w:rsidP="00915DAA">
      <w:pPr>
        <w:pStyle w:val="NoSpacing"/>
        <w:rPr>
          <w:b/>
          <w:sz w:val="24"/>
          <w:szCs w:val="24"/>
        </w:rPr>
      </w:pPr>
      <w:r w:rsidRPr="00915DAA">
        <w:rPr>
          <w:b/>
          <w:sz w:val="24"/>
          <w:szCs w:val="24"/>
        </w:rPr>
        <w:t>Lær kappseilingsreglene</w:t>
      </w:r>
      <w:r w:rsidR="005D5988" w:rsidRPr="00915DAA">
        <w:rPr>
          <w:b/>
          <w:sz w:val="24"/>
          <w:szCs w:val="24"/>
        </w:rPr>
        <w:t>!</w:t>
      </w:r>
      <w:r w:rsidR="003A68DD" w:rsidRPr="00915DAA">
        <w:rPr>
          <w:b/>
          <w:sz w:val="24"/>
          <w:szCs w:val="24"/>
        </w:rPr>
        <w:t xml:space="preserve"> Delta på Dommer 1 / Arrangør 1 kurs</w:t>
      </w:r>
      <w:r w:rsidR="00C20472" w:rsidRPr="00915DAA">
        <w:rPr>
          <w:b/>
          <w:sz w:val="24"/>
          <w:szCs w:val="24"/>
        </w:rPr>
        <w:t xml:space="preserve"> i november</w:t>
      </w:r>
    </w:p>
    <w:p w:rsidR="00126790" w:rsidRDefault="00126790" w:rsidP="00F11D27">
      <w:pPr>
        <w:pStyle w:val="NoSpacing"/>
      </w:pPr>
      <w:r>
        <w:t xml:space="preserve">Rogaland Seilkrets arrangerer Dommer </w:t>
      </w:r>
      <w:r w:rsidR="00984D65">
        <w:t>1</w:t>
      </w:r>
      <w:r>
        <w:t xml:space="preserve"> / Arrangør </w:t>
      </w:r>
      <w:r w:rsidR="00984D65">
        <w:t>1</w:t>
      </w:r>
      <w:r>
        <w:t xml:space="preserve"> kurs</w:t>
      </w:r>
      <w:r w:rsidRPr="00126790">
        <w:t xml:space="preserve"> </w:t>
      </w:r>
      <w:r>
        <w:t>i november</w:t>
      </w:r>
      <w:r w:rsidR="005D5988">
        <w:t xml:space="preserve"> 2015</w:t>
      </w:r>
      <w:r w:rsidR="00F11D27">
        <w:t>.</w:t>
      </w:r>
      <w:r w:rsidR="00AA7790">
        <w:t xml:space="preserve"> </w:t>
      </w:r>
    </w:p>
    <w:p w:rsidR="00126790" w:rsidRDefault="00AA7790" w:rsidP="00F11D27">
      <w:pPr>
        <w:pStyle w:val="NoSpacing"/>
      </w:pPr>
      <w:r>
        <w:t>K</w:t>
      </w:r>
      <w:r w:rsidR="00126790">
        <w:t>urset gi</w:t>
      </w:r>
      <w:r>
        <w:t>r</w:t>
      </w:r>
      <w:r w:rsidR="00126790">
        <w:t xml:space="preserve"> inngående kunnskap om kappseilingsreglene og innføring i rega</w:t>
      </w:r>
      <w:r w:rsidR="005D5988">
        <w:t>t</w:t>
      </w:r>
      <w:r w:rsidR="00126790">
        <w:t>ta</w:t>
      </w:r>
      <w:r w:rsidR="00984D65">
        <w:t>-</w:t>
      </w:r>
      <w:r w:rsidR="00126790">
        <w:t>arrangement</w:t>
      </w:r>
      <w:r w:rsidR="00191379">
        <w:t>er</w:t>
      </w:r>
      <w:r w:rsidR="00126790">
        <w:t>.</w:t>
      </w:r>
    </w:p>
    <w:p w:rsidR="00F11D27" w:rsidRDefault="00F11D27" w:rsidP="00F11D27">
      <w:pPr>
        <w:pStyle w:val="NoSpacing"/>
      </w:pPr>
    </w:p>
    <w:p w:rsidR="00126790" w:rsidRPr="00915DAA" w:rsidRDefault="00126790" w:rsidP="00F11D27">
      <w:pPr>
        <w:pStyle w:val="NoSpacing"/>
      </w:pPr>
      <w:r w:rsidRPr="00915DAA">
        <w:t xml:space="preserve">Kurset passer for </w:t>
      </w:r>
      <w:r w:rsidRPr="00915DAA">
        <w:rPr>
          <w:u w:val="single"/>
        </w:rPr>
        <w:t>alle</w:t>
      </w:r>
      <w:r w:rsidRPr="00915DAA">
        <w:t xml:space="preserve"> som seiler regatta</w:t>
      </w:r>
      <w:r w:rsidR="007F7FFC" w:rsidRPr="00915DAA">
        <w:t>;</w:t>
      </w:r>
      <w:r w:rsidRPr="00915DAA">
        <w:t xml:space="preserve"> så vel skipper som mannskap, samt de</w:t>
      </w:r>
      <w:r w:rsidR="00AA7790">
        <w:t xml:space="preserve"> som ønsker å begynne en dommer-/arrangør</w:t>
      </w:r>
      <w:r w:rsidRPr="00915DAA">
        <w:t>utdannelse innen</w:t>
      </w:r>
      <w:r w:rsidR="005D5988" w:rsidRPr="00915DAA">
        <w:t xml:space="preserve">for </w:t>
      </w:r>
      <w:r w:rsidRPr="00915DAA">
        <w:t>Norges Seilforbund</w:t>
      </w:r>
      <w:r w:rsidR="005D5988" w:rsidRPr="00915DAA">
        <w:t>s rammer</w:t>
      </w:r>
      <w:r w:rsidRPr="00915DAA">
        <w:t>.</w:t>
      </w:r>
    </w:p>
    <w:p w:rsidR="00915DAA" w:rsidRDefault="00915DAA" w:rsidP="00915DAA">
      <w:pPr>
        <w:pStyle w:val="NoSpacing"/>
        <w:numPr>
          <w:ilvl w:val="0"/>
          <w:numId w:val="1"/>
        </w:numPr>
      </w:pPr>
      <w:r>
        <w:t xml:space="preserve">Kurset er åpent for alle over 14 år og </w:t>
      </w:r>
      <w:r w:rsidR="00176263">
        <w:t xml:space="preserve">som er </w:t>
      </w:r>
      <w:r>
        <w:t>medlem av en seilforening</w:t>
      </w:r>
    </w:p>
    <w:p w:rsidR="00915DAA" w:rsidRDefault="00915DAA" w:rsidP="00915DAA">
      <w:pPr>
        <w:pStyle w:val="NoSpacing"/>
        <w:numPr>
          <w:ilvl w:val="0"/>
          <w:numId w:val="1"/>
        </w:numPr>
      </w:pPr>
      <w:r>
        <w:t>Kursavgift er kr 200,- og betales ved (online) påmelding</w:t>
      </w:r>
    </w:p>
    <w:p w:rsidR="006F4357" w:rsidRDefault="00915DAA" w:rsidP="006F4357">
      <w:pPr>
        <w:pStyle w:val="NoSpacing"/>
        <w:numPr>
          <w:ilvl w:val="0"/>
          <w:numId w:val="1"/>
        </w:numPr>
      </w:pPr>
      <w:r>
        <w:t>Det blir ikke avholdt eksamen i dette kurset</w:t>
      </w:r>
      <w:r w:rsidR="006F4357" w:rsidRPr="006F4357">
        <w:t xml:space="preserve"> </w:t>
      </w:r>
    </w:p>
    <w:p w:rsidR="006F4357" w:rsidRDefault="006F4357" w:rsidP="006F4357">
      <w:pPr>
        <w:pStyle w:val="NoSpacing"/>
        <w:numPr>
          <w:ilvl w:val="0"/>
          <w:numId w:val="1"/>
        </w:numPr>
      </w:pPr>
      <w:r>
        <w:t>Kappseilingsreglene 2013-2016 blir lagt til grunn for undervisningen</w:t>
      </w:r>
    </w:p>
    <w:p w:rsidR="00BD049D" w:rsidRPr="00BD049D" w:rsidRDefault="006716CE" w:rsidP="006716CE">
      <w:pPr>
        <w:pStyle w:val="NoSpacing"/>
        <w:numPr>
          <w:ilvl w:val="0"/>
          <w:numId w:val="1"/>
        </w:numPr>
      </w:pPr>
      <w:r w:rsidRPr="00BD049D">
        <w:rPr>
          <w:rFonts w:eastAsia="Times New Roman" w:cs="Tahoma"/>
          <w:color w:val="000000"/>
        </w:rPr>
        <w:t xml:space="preserve">Det er ønskelig at </w:t>
      </w:r>
      <w:r w:rsidR="00AA7790">
        <w:rPr>
          <w:rFonts w:eastAsia="Times New Roman" w:cs="Tahoma"/>
          <w:color w:val="000000"/>
        </w:rPr>
        <w:t>alle deltagerne tar med seg PC for</w:t>
      </w:r>
      <w:r w:rsidRPr="00BD049D">
        <w:rPr>
          <w:rFonts w:eastAsia="Times New Roman" w:cs="Tahoma"/>
          <w:color w:val="000000"/>
        </w:rPr>
        <w:t xml:space="preserve"> å </w:t>
      </w:r>
      <w:r w:rsidR="00AA7790">
        <w:rPr>
          <w:rFonts w:eastAsia="Times New Roman" w:cs="Tahoma"/>
          <w:color w:val="000000"/>
        </w:rPr>
        <w:t xml:space="preserve">kunne </w:t>
      </w:r>
      <w:r w:rsidRPr="00BD049D">
        <w:rPr>
          <w:rFonts w:eastAsia="Times New Roman" w:cs="Tahoma"/>
          <w:color w:val="000000"/>
        </w:rPr>
        <w:t xml:space="preserve">søke på ord og regler, etc. </w:t>
      </w:r>
    </w:p>
    <w:p w:rsidR="006716CE" w:rsidRPr="00BD049D" w:rsidRDefault="00915DAA" w:rsidP="00BD049D">
      <w:pPr>
        <w:pStyle w:val="NoSpacing"/>
        <w:numPr>
          <w:ilvl w:val="0"/>
          <w:numId w:val="1"/>
        </w:numPr>
      </w:pPr>
      <w:r w:rsidRPr="00BD049D">
        <w:rPr>
          <w:rFonts w:eastAsia="Times New Roman" w:cs="Tahoma"/>
          <w:b/>
          <w:color w:val="000000"/>
        </w:rPr>
        <w:t>NB</w:t>
      </w:r>
      <w:r w:rsidR="008148BD" w:rsidRPr="00BD049D">
        <w:rPr>
          <w:rFonts w:eastAsia="Times New Roman" w:cs="Tahoma"/>
          <w:b/>
          <w:color w:val="000000"/>
        </w:rPr>
        <w:t xml:space="preserve"> -</w:t>
      </w:r>
      <w:r w:rsidRPr="00BD049D">
        <w:rPr>
          <w:rFonts w:eastAsia="Times New Roman" w:cs="Tahoma"/>
          <w:b/>
          <w:color w:val="000000"/>
        </w:rPr>
        <w:t xml:space="preserve"> </w:t>
      </w:r>
      <w:r w:rsidR="006716CE" w:rsidRPr="00BD049D">
        <w:rPr>
          <w:rFonts w:eastAsia="Times New Roman" w:cs="Tahoma"/>
          <w:b/>
          <w:color w:val="000000"/>
        </w:rPr>
        <w:t xml:space="preserve">Forberedelser: </w:t>
      </w:r>
    </w:p>
    <w:p w:rsidR="006716CE" w:rsidRPr="00915DAA" w:rsidRDefault="006716CE" w:rsidP="00BD049D">
      <w:pPr>
        <w:spacing w:after="0" w:line="240" w:lineRule="auto"/>
        <w:ind w:firstLine="708"/>
        <w:rPr>
          <w:rFonts w:eastAsia="Times New Roman" w:cs="Tahoma"/>
          <w:color w:val="000000"/>
        </w:rPr>
      </w:pPr>
      <w:r w:rsidRPr="00915DAA">
        <w:rPr>
          <w:rFonts w:eastAsia="Times New Roman" w:cs="Tahoma"/>
          <w:color w:val="000000"/>
        </w:rPr>
        <w:t xml:space="preserve">På forhånd last </w:t>
      </w:r>
      <w:r w:rsidR="000E5792">
        <w:rPr>
          <w:rFonts w:eastAsia="Times New Roman" w:cs="Tahoma"/>
          <w:color w:val="000000"/>
        </w:rPr>
        <w:t>ned og ta</w:t>
      </w:r>
      <w:r w:rsidR="002E0737">
        <w:rPr>
          <w:rFonts w:eastAsia="Times New Roman" w:cs="Tahoma"/>
          <w:color w:val="000000"/>
        </w:rPr>
        <w:t> en titt på</w:t>
      </w:r>
      <w:r w:rsidRPr="00915DAA">
        <w:rPr>
          <w:rFonts w:eastAsia="Times New Roman" w:cs="Tahoma"/>
          <w:color w:val="000000"/>
        </w:rPr>
        <w:t xml:space="preserve"> følgende:</w:t>
      </w:r>
    </w:p>
    <w:p w:rsidR="006716CE" w:rsidRPr="00915DAA" w:rsidRDefault="006716CE" w:rsidP="006716CE">
      <w:pPr>
        <w:spacing w:after="0" w:line="240" w:lineRule="auto"/>
        <w:rPr>
          <w:rFonts w:eastAsia="Times New Roman" w:cs="Tahoma"/>
          <w:color w:val="000000"/>
        </w:rPr>
      </w:pPr>
      <w:r w:rsidRPr="00915DAA">
        <w:rPr>
          <w:rFonts w:eastAsia="Times New Roman" w:cs="Tahoma"/>
          <w:color w:val="000000"/>
        </w:rPr>
        <w:t xml:space="preserve">  </w:t>
      </w:r>
      <w:r w:rsidR="00BD049D">
        <w:rPr>
          <w:rFonts w:eastAsia="Times New Roman" w:cs="Tahoma"/>
          <w:color w:val="000000"/>
        </w:rPr>
        <w:tab/>
      </w:r>
      <w:r w:rsidRPr="00915DAA">
        <w:rPr>
          <w:rFonts w:eastAsia="Times New Roman" w:cs="Tahoma"/>
          <w:color w:val="000000"/>
        </w:rPr>
        <w:t xml:space="preserve"> - </w:t>
      </w:r>
      <w:hyperlink r:id="rId8" w:history="1">
        <w:r w:rsidRPr="008148BD">
          <w:rPr>
            <w:rStyle w:val="Hyperlink"/>
            <w:rFonts w:eastAsia="Times New Roman" w:cs="Tahoma"/>
          </w:rPr>
          <w:t>Norske-kappseilingsregler-2013-2016-oppdatert-januar-2015</w:t>
        </w:r>
      </w:hyperlink>
    </w:p>
    <w:p w:rsidR="006716CE" w:rsidRPr="00915DAA" w:rsidRDefault="006716CE" w:rsidP="006716CE">
      <w:pPr>
        <w:spacing w:after="0" w:line="240" w:lineRule="auto"/>
        <w:rPr>
          <w:rFonts w:eastAsia="Times New Roman" w:cs="Tahoma"/>
          <w:color w:val="000000"/>
        </w:rPr>
      </w:pPr>
      <w:r w:rsidRPr="00915DAA">
        <w:rPr>
          <w:rFonts w:eastAsia="Times New Roman" w:cs="Tahoma"/>
          <w:color w:val="000000"/>
        </w:rPr>
        <w:t xml:space="preserve">  </w:t>
      </w:r>
      <w:r w:rsidR="00BD049D">
        <w:rPr>
          <w:rFonts w:eastAsia="Times New Roman" w:cs="Tahoma"/>
          <w:color w:val="000000"/>
        </w:rPr>
        <w:tab/>
      </w:r>
      <w:r w:rsidRPr="00915DAA">
        <w:rPr>
          <w:rFonts w:eastAsia="Times New Roman" w:cs="Tahoma"/>
          <w:color w:val="000000"/>
        </w:rPr>
        <w:t xml:space="preserve"> - </w:t>
      </w:r>
      <w:r w:rsidRPr="00BC0BBE">
        <w:rPr>
          <w:rFonts w:eastAsia="Times New Roman" w:cs="Tahoma"/>
          <w:color w:val="000000"/>
        </w:rPr>
        <w:t>Protestskjema-2013-2016</w:t>
      </w:r>
    </w:p>
    <w:p w:rsidR="006716CE" w:rsidRPr="00915DAA" w:rsidRDefault="006716CE" w:rsidP="006716CE">
      <w:pPr>
        <w:spacing w:after="0" w:line="240" w:lineRule="auto"/>
        <w:rPr>
          <w:rFonts w:eastAsia="Times New Roman" w:cs="Tahoma"/>
          <w:color w:val="000000"/>
        </w:rPr>
      </w:pPr>
      <w:r w:rsidRPr="00915DAA">
        <w:rPr>
          <w:rFonts w:eastAsia="Times New Roman" w:cs="Tahoma"/>
          <w:color w:val="000000"/>
        </w:rPr>
        <w:t> </w:t>
      </w:r>
      <w:r w:rsidR="00BD049D">
        <w:rPr>
          <w:rFonts w:eastAsia="Times New Roman" w:cs="Tahoma"/>
          <w:color w:val="000000"/>
        </w:rPr>
        <w:tab/>
      </w:r>
      <w:r w:rsidRPr="00915DAA">
        <w:rPr>
          <w:rFonts w:eastAsia="Times New Roman" w:cs="Tahoma"/>
          <w:color w:val="000000"/>
        </w:rPr>
        <w:t> - Protestskjema---bakside-til-protestkomite</w:t>
      </w:r>
    </w:p>
    <w:p w:rsidR="006716CE" w:rsidRPr="00915DAA" w:rsidRDefault="006716CE" w:rsidP="006716CE">
      <w:pPr>
        <w:spacing w:after="0" w:line="240" w:lineRule="auto"/>
        <w:rPr>
          <w:rFonts w:eastAsia="Times New Roman" w:cs="Tahoma"/>
          <w:color w:val="000000"/>
        </w:rPr>
      </w:pPr>
      <w:r w:rsidRPr="00915DAA">
        <w:rPr>
          <w:rFonts w:eastAsia="Times New Roman" w:cs="Tahoma"/>
          <w:color w:val="000000"/>
        </w:rPr>
        <w:t>   </w:t>
      </w:r>
      <w:r w:rsidR="00BD049D">
        <w:rPr>
          <w:rFonts w:eastAsia="Times New Roman" w:cs="Tahoma"/>
          <w:color w:val="000000"/>
        </w:rPr>
        <w:tab/>
        <w:t xml:space="preserve"> </w:t>
      </w:r>
      <w:r w:rsidRPr="00915DAA">
        <w:rPr>
          <w:rFonts w:eastAsia="Times New Roman" w:cs="Tahoma"/>
          <w:color w:val="000000"/>
        </w:rPr>
        <w:t>- Regler-for-Norgesmesterskap-2015</w:t>
      </w:r>
    </w:p>
    <w:p w:rsidR="006716CE" w:rsidRPr="00915DAA" w:rsidRDefault="006716CE" w:rsidP="006716CE">
      <w:pPr>
        <w:spacing w:after="0" w:line="240" w:lineRule="auto"/>
        <w:rPr>
          <w:rFonts w:eastAsia="Times New Roman" w:cs="Tahoma"/>
          <w:color w:val="000000"/>
        </w:rPr>
      </w:pPr>
      <w:r w:rsidRPr="00915DAA">
        <w:rPr>
          <w:rFonts w:eastAsia="Times New Roman" w:cs="Tahoma"/>
          <w:color w:val="000000"/>
        </w:rPr>
        <w:t>   </w:t>
      </w:r>
      <w:r w:rsidR="00BD049D">
        <w:rPr>
          <w:rFonts w:eastAsia="Times New Roman" w:cs="Tahoma"/>
          <w:color w:val="000000"/>
        </w:rPr>
        <w:tab/>
        <w:t xml:space="preserve"> </w:t>
      </w:r>
      <w:r w:rsidRPr="00915DAA">
        <w:rPr>
          <w:rFonts w:eastAsia="Times New Roman" w:cs="Tahoma"/>
          <w:color w:val="000000"/>
        </w:rPr>
        <w:t>- Regler-for-Lag-NM-2014</w:t>
      </w:r>
    </w:p>
    <w:p w:rsidR="006716CE" w:rsidRPr="00915DAA" w:rsidRDefault="006716CE" w:rsidP="00BD049D">
      <w:pPr>
        <w:spacing w:after="0" w:line="240" w:lineRule="auto"/>
        <w:ind w:firstLine="708"/>
        <w:rPr>
          <w:rFonts w:eastAsia="Times New Roman" w:cs="Tahoma"/>
          <w:color w:val="000000"/>
        </w:rPr>
      </w:pPr>
      <w:r w:rsidRPr="00915DAA">
        <w:rPr>
          <w:rFonts w:eastAsia="Times New Roman" w:cs="Tahoma"/>
          <w:color w:val="000000"/>
        </w:rPr>
        <w:t>Disse finnes her</w:t>
      </w:r>
      <w:r w:rsidRPr="00176263">
        <w:rPr>
          <w:rFonts w:eastAsia="Times New Roman" w:cs="Tahoma"/>
        </w:rPr>
        <w:t xml:space="preserve">: </w:t>
      </w:r>
      <w:hyperlink r:id="rId9" w:history="1">
        <w:r w:rsidRPr="00176263">
          <w:rPr>
            <w:rStyle w:val="Hyperlink"/>
            <w:rFonts w:eastAsia="Times New Roman" w:cs="Tahoma"/>
          </w:rPr>
          <w:t>http://www.seiling.no/index.php/forbundet/lover-og-regler#</w:t>
        </w:r>
      </w:hyperlink>
    </w:p>
    <w:p w:rsidR="00BD049D" w:rsidRPr="00915DAA" w:rsidRDefault="00BD049D" w:rsidP="00BD049D">
      <w:pPr>
        <w:spacing w:after="0" w:line="240" w:lineRule="auto"/>
        <w:ind w:firstLine="708"/>
        <w:rPr>
          <w:rFonts w:eastAsia="Times New Roman" w:cs="Tahoma"/>
          <w:color w:val="000000"/>
        </w:rPr>
      </w:pPr>
      <w:r w:rsidRPr="00915DAA">
        <w:rPr>
          <w:rFonts w:eastAsia="Times New Roman" w:cs="Tahoma"/>
          <w:color w:val="000000"/>
        </w:rPr>
        <w:t xml:space="preserve">Det kan også være nyttig at deltakerne </w:t>
      </w:r>
      <w:r w:rsidR="00966D19">
        <w:rPr>
          <w:rFonts w:eastAsia="Times New Roman" w:cs="Tahoma"/>
          <w:color w:val="000000"/>
        </w:rPr>
        <w:t xml:space="preserve">laster ned og </w:t>
      </w:r>
      <w:r w:rsidRPr="00915DAA">
        <w:rPr>
          <w:rFonts w:eastAsia="Times New Roman" w:cs="Tahoma"/>
          <w:color w:val="000000"/>
        </w:rPr>
        <w:t>tar en titt på følgende .ppt:</w:t>
      </w:r>
    </w:p>
    <w:p w:rsidR="00BD049D" w:rsidRPr="00915DAA" w:rsidRDefault="00BD049D" w:rsidP="00BD049D">
      <w:pPr>
        <w:spacing w:after="0" w:line="240" w:lineRule="auto"/>
        <w:ind w:left="708" w:firstLine="52"/>
        <w:rPr>
          <w:rFonts w:eastAsia="Times New Roman" w:cs="Tahoma"/>
          <w:color w:val="000000"/>
        </w:rPr>
      </w:pPr>
      <w:r w:rsidRPr="00915DAA">
        <w:rPr>
          <w:rFonts w:eastAsia="Times New Roman" w:cs="Tahoma"/>
          <w:color w:val="000000"/>
        </w:rPr>
        <w:t>- Reglene forklart (</w:t>
      </w:r>
      <w:hyperlink r:id="rId10" w:history="1">
        <w:r w:rsidRPr="00E87C4B">
          <w:rPr>
            <w:rStyle w:val="Hyperlink"/>
            <w:rFonts w:eastAsia="Times New Roman" w:cs="Tahoma"/>
          </w:rPr>
          <w:t>https://2kronanorge.wordpress.com/2014/05/30/regler-og-teori-forklart/</w:t>
        </w:r>
      </w:hyperlink>
      <w:r w:rsidRPr="00915DAA">
        <w:rPr>
          <w:rFonts w:eastAsia="Times New Roman" w:cs="Tahoma"/>
          <w:color w:val="000000"/>
        </w:rPr>
        <w:t>)</w:t>
      </w:r>
    </w:p>
    <w:p w:rsidR="006716CE" w:rsidRPr="00915DAA" w:rsidRDefault="006716CE" w:rsidP="006716CE">
      <w:pPr>
        <w:spacing w:after="0" w:line="240" w:lineRule="auto"/>
        <w:rPr>
          <w:rFonts w:eastAsia="Times New Roman" w:cs="Tahoma"/>
          <w:color w:val="000000"/>
        </w:rPr>
      </w:pPr>
    </w:p>
    <w:p w:rsidR="006716CE" w:rsidRPr="00915DAA" w:rsidRDefault="006716CE" w:rsidP="008A7CD7">
      <w:pPr>
        <w:spacing w:after="0" w:line="240" w:lineRule="auto"/>
        <w:jc w:val="both"/>
        <w:rPr>
          <w:rFonts w:eastAsia="Times New Roman" w:cs="Tahoma"/>
          <w:color w:val="000000"/>
        </w:rPr>
      </w:pPr>
      <w:r w:rsidRPr="00915DAA">
        <w:rPr>
          <w:rFonts w:eastAsia="Times New Roman" w:cs="Tahoma"/>
          <w:color w:val="000000"/>
        </w:rPr>
        <w:t xml:space="preserve">(Bok kan man vente med å kjøpe til neste års oppdatering for </w:t>
      </w:r>
      <w:r w:rsidR="000A4068">
        <w:rPr>
          <w:rFonts w:eastAsia="Times New Roman" w:cs="Tahoma"/>
          <w:color w:val="000000"/>
        </w:rPr>
        <w:t>OL-perioden</w:t>
      </w:r>
      <w:r w:rsidRPr="00915DAA">
        <w:rPr>
          <w:rFonts w:eastAsia="Times New Roman" w:cs="Tahoma"/>
          <w:color w:val="000000"/>
        </w:rPr>
        <w:t xml:space="preserve"> 2017 </w:t>
      </w:r>
      <w:r w:rsidR="00176263">
        <w:rPr>
          <w:rFonts w:eastAsia="Times New Roman" w:cs="Tahoma"/>
          <w:color w:val="000000"/>
        </w:rPr>
        <w:t>–</w:t>
      </w:r>
      <w:r w:rsidRPr="00915DAA">
        <w:rPr>
          <w:rFonts w:eastAsia="Times New Roman" w:cs="Tahoma"/>
          <w:color w:val="000000"/>
        </w:rPr>
        <w:t xml:space="preserve"> 2020</w:t>
      </w:r>
      <w:r w:rsidR="00176263">
        <w:rPr>
          <w:rFonts w:eastAsia="Times New Roman" w:cs="Tahoma"/>
          <w:color w:val="000000"/>
        </w:rPr>
        <w:t>. H</w:t>
      </w:r>
      <w:r w:rsidR="00BD049D">
        <w:rPr>
          <w:rFonts w:eastAsia="Times New Roman" w:cs="Tahoma"/>
          <w:color w:val="000000"/>
        </w:rPr>
        <w:t xml:space="preserve">ar du allerede </w:t>
      </w:r>
      <w:r w:rsidR="00AA7790">
        <w:rPr>
          <w:rFonts w:eastAsia="Times New Roman" w:cs="Tahoma"/>
          <w:color w:val="000000"/>
        </w:rPr>
        <w:t xml:space="preserve">boken for </w:t>
      </w:r>
      <w:r w:rsidR="00BD049D">
        <w:rPr>
          <w:rFonts w:eastAsia="Times New Roman" w:cs="Tahoma"/>
          <w:color w:val="000000"/>
        </w:rPr>
        <w:t xml:space="preserve">Kappseilingsreglene for 2013 </w:t>
      </w:r>
      <w:r w:rsidR="00176263">
        <w:rPr>
          <w:rFonts w:eastAsia="Times New Roman" w:cs="Tahoma"/>
          <w:color w:val="000000"/>
        </w:rPr>
        <w:t xml:space="preserve">- </w:t>
      </w:r>
      <w:r w:rsidR="00BD049D">
        <w:rPr>
          <w:rFonts w:eastAsia="Times New Roman" w:cs="Tahoma"/>
          <w:color w:val="000000"/>
        </w:rPr>
        <w:t>1016, ta den med</w:t>
      </w:r>
      <w:r w:rsidRPr="00915DAA">
        <w:rPr>
          <w:rFonts w:eastAsia="Times New Roman" w:cs="Tahoma"/>
          <w:color w:val="000000"/>
        </w:rPr>
        <w:t>).</w:t>
      </w:r>
    </w:p>
    <w:p w:rsidR="006716CE" w:rsidRPr="00915DAA" w:rsidRDefault="006716CE" w:rsidP="00F11D27">
      <w:pPr>
        <w:pStyle w:val="NoSpacing"/>
      </w:pPr>
    </w:p>
    <w:p w:rsidR="006716CE" w:rsidRPr="00BD049D" w:rsidRDefault="006716CE" w:rsidP="00F11D27">
      <w:pPr>
        <w:pStyle w:val="NoSpacing"/>
        <w:rPr>
          <w:b/>
        </w:rPr>
      </w:pPr>
      <w:r w:rsidRPr="00BD049D">
        <w:rPr>
          <w:b/>
        </w:rPr>
        <w:t xml:space="preserve">Påmelding </w:t>
      </w:r>
      <w:r w:rsidR="00915DAA" w:rsidRPr="00BD049D">
        <w:rPr>
          <w:b/>
        </w:rPr>
        <w:t xml:space="preserve">er nå åpen </w:t>
      </w:r>
      <w:r w:rsidR="00AA7790">
        <w:rPr>
          <w:b/>
        </w:rPr>
        <w:t>på S</w:t>
      </w:r>
      <w:r w:rsidRPr="00BD049D">
        <w:rPr>
          <w:b/>
        </w:rPr>
        <w:t>eilmagasinet</w:t>
      </w:r>
      <w:r w:rsidR="00AA7790">
        <w:rPr>
          <w:b/>
        </w:rPr>
        <w:t>s</w:t>
      </w:r>
      <w:r w:rsidRPr="00BD049D">
        <w:rPr>
          <w:b/>
        </w:rPr>
        <w:t xml:space="preserve"> sider</w:t>
      </w:r>
      <w:r w:rsidR="00915DAA" w:rsidRPr="00BD049D">
        <w:rPr>
          <w:b/>
        </w:rPr>
        <w:t xml:space="preserve">, </w:t>
      </w:r>
      <w:hyperlink r:id="rId11" w:history="1">
        <w:r w:rsidRPr="00C83CD5">
          <w:rPr>
            <w:rStyle w:val="Hyperlink"/>
            <w:b/>
          </w:rPr>
          <w:t>link</w:t>
        </w:r>
      </w:hyperlink>
      <w:r w:rsidRPr="00BD049D">
        <w:rPr>
          <w:b/>
        </w:rPr>
        <w:t xml:space="preserve"> </w:t>
      </w:r>
    </w:p>
    <w:p w:rsidR="00AA7790" w:rsidRDefault="00AA7790" w:rsidP="008A7CD7">
      <w:pPr>
        <w:pStyle w:val="NoSpacing"/>
        <w:jc w:val="both"/>
      </w:pPr>
      <w:r>
        <w:t>(A</w:t>
      </w:r>
      <w:r w:rsidR="008A7CD7">
        <w:t>v praktiske årsaker står Stavanger Seilforening</w:t>
      </w:r>
      <w:r w:rsidR="00915DAA" w:rsidRPr="00915DAA">
        <w:t xml:space="preserve"> som arrangør i Seilmagasinets påmeld</w:t>
      </w:r>
      <w:r w:rsidR="008A7CD7">
        <w:t>ing</w:t>
      </w:r>
      <w:r w:rsidR="008A7CD7">
        <w:softHyphen/>
      </w:r>
      <w:r w:rsidR="00915DAA" w:rsidRPr="00915DAA">
        <w:t>system)</w:t>
      </w:r>
      <w:r w:rsidR="00176263">
        <w:t>.</w:t>
      </w:r>
      <w:r w:rsidR="00915DAA" w:rsidRPr="00915DAA">
        <w:t xml:space="preserve"> Ta kontakt hvis problemer/spørsmål </w:t>
      </w:r>
      <w:r w:rsidR="00176263">
        <w:t>om</w:t>
      </w:r>
      <w:r w:rsidR="00915DAA" w:rsidRPr="00915DAA">
        <w:t xml:space="preserve"> påmelding</w:t>
      </w:r>
      <w:r w:rsidR="00176263">
        <w:t xml:space="preserve"> eller annet</w:t>
      </w:r>
      <w:r w:rsidR="00BD049D">
        <w:t>.</w:t>
      </w:r>
      <w:r w:rsidR="00C33BB5">
        <w:t xml:space="preserve"> </w:t>
      </w:r>
    </w:p>
    <w:p w:rsidR="00AA7790" w:rsidRDefault="00AA7790" w:rsidP="00F11D27">
      <w:pPr>
        <w:pStyle w:val="NoSpacing"/>
      </w:pPr>
    </w:p>
    <w:p w:rsidR="006716CE" w:rsidRPr="00AA7790" w:rsidRDefault="00C33BB5" w:rsidP="00F11D27">
      <w:pPr>
        <w:pStyle w:val="NoSpacing"/>
        <w:rPr>
          <w:b/>
        </w:rPr>
      </w:pPr>
      <w:r w:rsidRPr="00AA7790">
        <w:rPr>
          <w:b/>
        </w:rPr>
        <w:t xml:space="preserve">Påmeldingsfrist er </w:t>
      </w:r>
      <w:r w:rsidR="00B54F63" w:rsidRPr="00AA7790">
        <w:rPr>
          <w:b/>
        </w:rPr>
        <w:t>11.november</w:t>
      </w:r>
    </w:p>
    <w:p w:rsidR="00915DAA" w:rsidRPr="00915DAA" w:rsidRDefault="00915DAA" w:rsidP="00915DAA">
      <w:pPr>
        <w:pStyle w:val="NoSpacing"/>
      </w:pPr>
    </w:p>
    <w:p w:rsidR="00915DAA" w:rsidRPr="00915DAA" w:rsidRDefault="00176263" w:rsidP="00915DAA">
      <w:pPr>
        <w:pStyle w:val="NoSpacing"/>
      </w:pPr>
      <w:r>
        <w:t>Vel møtt til et</w:t>
      </w:r>
      <w:r w:rsidR="00915DAA" w:rsidRPr="00915DAA">
        <w:t xml:space="preserve"> spennende og nyttig kurs!</w:t>
      </w:r>
    </w:p>
    <w:p w:rsidR="00915DAA" w:rsidRPr="00915DAA" w:rsidRDefault="00915DAA" w:rsidP="00F11D27">
      <w:pPr>
        <w:pStyle w:val="NoSpacing"/>
      </w:pPr>
    </w:p>
    <w:p w:rsidR="006716CE" w:rsidRPr="00915DAA" w:rsidRDefault="006716CE" w:rsidP="00F11D27">
      <w:pPr>
        <w:pStyle w:val="NoSpacing"/>
      </w:pPr>
      <w:r w:rsidRPr="00915DAA">
        <w:t xml:space="preserve">Takk til </w:t>
      </w:r>
      <w:hyperlink r:id="rId12" w:history="1">
        <w:r w:rsidRPr="00915DAA">
          <w:rPr>
            <w:rStyle w:val="Hyperlink"/>
          </w:rPr>
          <w:t>Subsea 7</w:t>
        </w:r>
      </w:hyperlink>
      <w:r w:rsidRPr="00915DAA">
        <w:t xml:space="preserve"> som stiller undervisningslokaler til disposisjon</w:t>
      </w:r>
      <w:r w:rsidR="00176263">
        <w:t>.</w:t>
      </w:r>
      <w:r w:rsidR="00995B8D">
        <w:t xml:space="preserve"> Subsea 7 </w:t>
      </w:r>
      <w:r w:rsidR="00F92D32">
        <w:t>har som kjent for mange</w:t>
      </w:r>
      <w:r w:rsidR="00995B8D">
        <w:t xml:space="preserve">, </w:t>
      </w:r>
      <w:r w:rsidR="00F92D32">
        <w:t xml:space="preserve">også vært </w:t>
      </w:r>
      <w:r w:rsidR="00995B8D">
        <w:t>hovedsponsor for Onsdagsseilasene</w:t>
      </w:r>
      <w:r w:rsidR="00F92D32">
        <w:t xml:space="preserve"> i flere år</w:t>
      </w:r>
      <w:r w:rsidR="00995B8D">
        <w:t>.</w:t>
      </w:r>
    </w:p>
    <w:p w:rsidR="006716CE" w:rsidRDefault="006716CE" w:rsidP="00F11D27">
      <w:pPr>
        <w:pStyle w:val="NoSpacing"/>
      </w:pPr>
    </w:p>
    <w:p w:rsidR="006716CE" w:rsidRDefault="006716CE" w:rsidP="00F11D27">
      <w:pPr>
        <w:pStyle w:val="NoSpacing"/>
      </w:pPr>
    </w:p>
    <w:p w:rsidR="00C20472" w:rsidRDefault="00C20472" w:rsidP="00F11D27">
      <w:pPr>
        <w:pStyle w:val="NoSpacing"/>
      </w:pPr>
      <w:r>
        <w:t>Anne Skaarland</w:t>
      </w:r>
    </w:p>
    <w:p w:rsidR="00C20472" w:rsidRDefault="00C20472" w:rsidP="00F11D27">
      <w:pPr>
        <w:pStyle w:val="NoSpacing"/>
      </w:pPr>
      <w:r>
        <w:t>Leder Rogaland Seilkrets</w:t>
      </w:r>
    </w:p>
    <w:p w:rsidR="002F69ED" w:rsidRDefault="00A25F4B" w:rsidP="00BD049D">
      <w:pPr>
        <w:pStyle w:val="NoSpacing"/>
        <w:rPr>
          <w:i/>
        </w:rPr>
      </w:pPr>
      <w:hyperlink r:id="rId13" w:history="1">
        <w:r w:rsidR="00C83CD5" w:rsidRPr="00AC2304">
          <w:rPr>
            <w:rStyle w:val="Hyperlink"/>
            <w:i/>
          </w:rPr>
          <w:t>Rogaland.Seilkrets@gmail.com</w:t>
        </w:r>
      </w:hyperlink>
    </w:p>
    <w:p w:rsidR="00C83CD5" w:rsidRPr="00BD049D" w:rsidRDefault="00B54F63" w:rsidP="00BD049D">
      <w:pPr>
        <w:pStyle w:val="NoSpacing"/>
        <w:rPr>
          <w:i/>
        </w:rPr>
      </w:pPr>
      <w:r>
        <w:rPr>
          <w:i/>
        </w:rPr>
        <w:t>2</w:t>
      </w:r>
      <w:r w:rsidR="00F92D32">
        <w:rPr>
          <w:i/>
        </w:rPr>
        <w:t>1</w:t>
      </w:r>
      <w:r w:rsidR="00C83CD5">
        <w:rPr>
          <w:i/>
        </w:rPr>
        <w:t>.10.2015</w:t>
      </w:r>
    </w:p>
    <w:sectPr w:rsidR="00C83CD5" w:rsidRPr="00BD049D" w:rsidSect="00C83C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4B" w:rsidRDefault="00A25F4B" w:rsidP="001304B6">
      <w:pPr>
        <w:spacing w:after="0" w:line="240" w:lineRule="auto"/>
      </w:pPr>
      <w:r>
        <w:separator/>
      </w:r>
    </w:p>
  </w:endnote>
  <w:endnote w:type="continuationSeparator" w:id="0">
    <w:p w:rsidR="00A25F4B" w:rsidRDefault="00A25F4B" w:rsidP="0013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B6" w:rsidRDefault="001304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B6" w:rsidRDefault="001304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B6" w:rsidRDefault="00130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4B" w:rsidRDefault="00A25F4B" w:rsidP="001304B6">
      <w:pPr>
        <w:spacing w:after="0" w:line="240" w:lineRule="auto"/>
      </w:pPr>
      <w:r>
        <w:separator/>
      </w:r>
    </w:p>
  </w:footnote>
  <w:footnote w:type="continuationSeparator" w:id="0">
    <w:p w:rsidR="00A25F4B" w:rsidRDefault="00A25F4B" w:rsidP="0013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B6" w:rsidRDefault="001304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B6" w:rsidRDefault="00130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B6" w:rsidRDefault="00130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3D60"/>
    <w:multiLevelType w:val="hybridMultilevel"/>
    <w:tmpl w:val="ACBE5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90"/>
    <w:rsid w:val="00000F4D"/>
    <w:rsid w:val="00017C69"/>
    <w:rsid w:val="0004489A"/>
    <w:rsid w:val="00053EDC"/>
    <w:rsid w:val="00081C92"/>
    <w:rsid w:val="00096236"/>
    <w:rsid w:val="000A4068"/>
    <w:rsid w:val="000A59B4"/>
    <w:rsid w:val="000B1AC7"/>
    <w:rsid w:val="000C4B83"/>
    <w:rsid w:val="000E1DD1"/>
    <w:rsid w:val="000E5792"/>
    <w:rsid w:val="000F2AA1"/>
    <w:rsid w:val="000F324C"/>
    <w:rsid w:val="000F39F3"/>
    <w:rsid w:val="00123813"/>
    <w:rsid w:val="00126790"/>
    <w:rsid w:val="00126DE7"/>
    <w:rsid w:val="001304B6"/>
    <w:rsid w:val="00141839"/>
    <w:rsid w:val="0014490E"/>
    <w:rsid w:val="0016530C"/>
    <w:rsid w:val="00170DA4"/>
    <w:rsid w:val="00176263"/>
    <w:rsid w:val="00177547"/>
    <w:rsid w:val="00191379"/>
    <w:rsid w:val="001C1D87"/>
    <w:rsid w:val="001C5560"/>
    <w:rsid w:val="001C58EC"/>
    <w:rsid w:val="001D0D62"/>
    <w:rsid w:val="00234816"/>
    <w:rsid w:val="002429BC"/>
    <w:rsid w:val="00247834"/>
    <w:rsid w:val="002875DF"/>
    <w:rsid w:val="002A3012"/>
    <w:rsid w:val="002A540F"/>
    <w:rsid w:val="002D5707"/>
    <w:rsid w:val="002E0737"/>
    <w:rsid w:val="002E247B"/>
    <w:rsid w:val="002F69ED"/>
    <w:rsid w:val="00307935"/>
    <w:rsid w:val="0031746F"/>
    <w:rsid w:val="0033036A"/>
    <w:rsid w:val="00332823"/>
    <w:rsid w:val="00356B45"/>
    <w:rsid w:val="00366FC8"/>
    <w:rsid w:val="0039626A"/>
    <w:rsid w:val="003A68DD"/>
    <w:rsid w:val="003D4241"/>
    <w:rsid w:val="004044C1"/>
    <w:rsid w:val="00451062"/>
    <w:rsid w:val="00474B00"/>
    <w:rsid w:val="00480968"/>
    <w:rsid w:val="0048576F"/>
    <w:rsid w:val="00487E17"/>
    <w:rsid w:val="004A7A61"/>
    <w:rsid w:val="004C268E"/>
    <w:rsid w:val="004E3480"/>
    <w:rsid w:val="004F1DB2"/>
    <w:rsid w:val="00504EEB"/>
    <w:rsid w:val="00517C90"/>
    <w:rsid w:val="0052065D"/>
    <w:rsid w:val="005A24C0"/>
    <w:rsid w:val="005A414A"/>
    <w:rsid w:val="005B4038"/>
    <w:rsid w:val="005B4FB3"/>
    <w:rsid w:val="005D5988"/>
    <w:rsid w:val="005D7B76"/>
    <w:rsid w:val="005E0C8C"/>
    <w:rsid w:val="005F7D81"/>
    <w:rsid w:val="00627B6B"/>
    <w:rsid w:val="0063504A"/>
    <w:rsid w:val="0066288F"/>
    <w:rsid w:val="006716CE"/>
    <w:rsid w:val="006964C9"/>
    <w:rsid w:val="006B3675"/>
    <w:rsid w:val="006E6533"/>
    <w:rsid w:val="006F4357"/>
    <w:rsid w:val="006F6D3F"/>
    <w:rsid w:val="00703362"/>
    <w:rsid w:val="0073466A"/>
    <w:rsid w:val="0074702B"/>
    <w:rsid w:val="007615FB"/>
    <w:rsid w:val="00762860"/>
    <w:rsid w:val="00765954"/>
    <w:rsid w:val="0078576B"/>
    <w:rsid w:val="007B7B0A"/>
    <w:rsid w:val="007E4F9D"/>
    <w:rsid w:val="007F616F"/>
    <w:rsid w:val="007F7FFC"/>
    <w:rsid w:val="008024A4"/>
    <w:rsid w:val="00810FC1"/>
    <w:rsid w:val="008148BD"/>
    <w:rsid w:val="00820E82"/>
    <w:rsid w:val="008231E7"/>
    <w:rsid w:val="008565C5"/>
    <w:rsid w:val="00863E83"/>
    <w:rsid w:val="00873749"/>
    <w:rsid w:val="00876624"/>
    <w:rsid w:val="008801C9"/>
    <w:rsid w:val="00880A07"/>
    <w:rsid w:val="00881429"/>
    <w:rsid w:val="0089365B"/>
    <w:rsid w:val="008A7CD7"/>
    <w:rsid w:val="008C1A72"/>
    <w:rsid w:val="008E2F40"/>
    <w:rsid w:val="008E5261"/>
    <w:rsid w:val="008F7748"/>
    <w:rsid w:val="009001DF"/>
    <w:rsid w:val="00900CBE"/>
    <w:rsid w:val="00903DCB"/>
    <w:rsid w:val="00915DAA"/>
    <w:rsid w:val="00966D19"/>
    <w:rsid w:val="009834B9"/>
    <w:rsid w:val="00984D65"/>
    <w:rsid w:val="00995B8D"/>
    <w:rsid w:val="009A780F"/>
    <w:rsid w:val="009C03F9"/>
    <w:rsid w:val="009C6F64"/>
    <w:rsid w:val="009E1627"/>
    <w:rsid w:val="009F282B"/>
    <w:rsid w:val="009F3CD0"/>
    <w:rsid w:val="00A04239"/>
    <w:rsid w:val="00A2146B"/>
    <w:rsid w:val="00A25F4B"/>
    <w:rsid w:val="00A420C0"/>
    <w:rsid w:val="00A53D41"/>
    <w:rsid w:val="00A61E69"/>
    <w:rsid w:val="00AA0D4A"/>
    <w:rsid w:val="00AA7790"/>
    <w:rsid w:val="00AC338A"/>
    <w:rsid w:val="00AD17AC"/>
    <w:rsid w:val="00AD2004"/>
    <w:rsid w:val="00AF190A"/>
    <w:rsid w:val="00B24626"/>
    <w:rsid w:val="00B36972"/>
    <w:rsid w:val="00B54F63"/>
    <w:rsid w:val="00B70B92"/>
    <w:rsid w:val="00B7602B"/>
    <w:rsid w:val="00BC0BBE"/>
    <w:rsid w:val="00BD049D"/>
    <w:rsid w:val="00BD1FDC"/>
    <w:rsid w:val="00BE23D8"/>
    <w:rsid w:val="00C15BD7"/>
    <w:rsid w:val="00C20472"/>
    <w:rsid w:val="00C33BB5"/>
    <w:rsid w:val="00C5680D"/>
    <w:rsid w:val="00C71CCC"/>
    <w:rsid w:val="00C80437"/>
    <w:rsid w:val="00C83CD5"/>
    <w:rsid w:val="00CA2774"/>
    <w:rsid w:val="00CA60EC"/>
    <w:rsid w:val="00CB1340"/>
    <w:rsid w:val="00CE0639"/>
    <w:rsid w:val="00CF1490"/>
    <w:rsid w:val="00CF4C1F"/>
    <w:rsid w:val="00D02613"/>
    <w:rsid w:val="00D04391"/>
    <w:rsid w:val="00D16A4D"/>
    <w:rsid w:val="00D21474"/>
    <w:rsid w:val="00D25215"/>
    <w:rsid w:val="00D34D07"/>
    <w:rsid w:val="00D379A0"/>
    <w:rsid w:val="00D4536C"/>
    <w:rsid w:val="00D81E36"/>
    <w:rsid w:val="00D96A6D"/>
    <w:rsid w:val="00DB38F1"/>
    <w:rsid w:val="00DB7C39"/>
    <w:rsid w:val="00DF38F4"/>
    <w:rsid w:val="00E02925"/>
    <w:rsid w:val="00E10006"/>
    <w:rsid w:val="00E1115F"/>
    <w:rsid w:val="00E120D7"/>
    <w:rsid w:val="00E16B90"/>
    <w:rsid w:val="00E46865"/>
    <w:rsid w:val="00E51E95"/>
    <w:rsid w:val="00E5288D"/>
    <w:rsid w:val="00E724B7"/>
    <w:rsid w:val="00E751A3"/>
    <w:rsid w:val="00E87259"/>
    <w:rsid w:val="00EA496A"/>
    <w:rsid w:val="00EB36BF"/>
    <w:rsid w:val="00EB6257"/>
    <w:rsid w:val="00EF7122"/>
    <w:rsid w:val="00F11D27"/>
    <w:rsid w:val="00F2350A"/>
    <w:rsid w:val="00F26203"/>
    <w:rsid w:val="00F442C3"/>
    <w:rsid w:val="00F70348"/>
    <w:rsid w:val="00F92D32"/>
    <w:rsid w:val="00FC3AA3"/>
    <w:rsid w:val="00FE162A"/>
    <w:rsid w:val="00FE315B"/>
    <w:rsid w:val="00FE54B8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D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04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6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4B6"/>
  </w:style>
  <w:style w:type="paragraph" w:styleId="Footer">
    <w:name w:val="footer"/>
    <w:basedOn w:val="Normal"/>
    <w:link w:val="FooterChar"/>
    <w:uiPriority w:val="99"/>
    <w:unhideWhenUsed/>
    <w:rsid w:val="0013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D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04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6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4B6"/>
  </w:style>
  <w:style w:type="paragraph" w:styleId="Footer">
    <w:name w:val="footer"/>
    <w:basedOn w:val="Normal"/>
    <w:link w:val="FooterChar"/>
    <w:uiPriority w:val="99"/>
    <w:unhideWhenUsed/>
    <w:rsid w:val="0013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Nedlastninger\Norske-kappseilingsregler-2013-2016-oppdatert-januar-2015.pdf" TargetMode="External"/><Relationship Id="rId13" Type="http://schemas.openxmlformats.org/officeDocument/2006/relationships/hyperlink" Target="mailto:Rogaland.Seilkrets@gmail.co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ubsea7.com/en/index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ilmagasinet.no/id/35766?startpage=0&amp;class=0&amp;area=&amp;type=Kurs&amp;venue=0&amp;regatta_fromdate=&amp;regatta_todate=&amp;sorttermin=date&amp;antpage=10&amp;term=S%F8keteks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2kronanorge.wordpress.com/2014/05/30/regler-og-teori-forklart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eiling.no/index.php/forbundet/lover-og-regle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2015-10-22T12:56:00Z</dcterms:created>
  <dcterms:modified xsi:type="dcterms:W3CDTF">2015-10-22T12:56:00Z</dcterms:modified>
</cp:coreProperties>
</file>